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456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7819"/>
      </w:tblGrid>
      <w:tr w:rsidR="00484F0F" w:rsidRPr="00484F0F" w:rsidTr="00C973E3">
        <w:trPr>
          <w:trHeight w:val="406"/>
        </w:trPr>
        <w:tc>
          <w:tcPr>
            <w:tcW w:w="10456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C973E3">
        <w:trPr>
          <w:trHeight w:val="426"/>
        </w:trPr>
        <w:tc>
          <w:tcPr>
            <w:tcW w:w="2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7819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7157B0" w:rsidP="00C973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Casual Administration Assistants</w:t>
            </w:r>
          </w:p>
        </w:tc>
      </w:tr>
      <w:tr w:rsidR="00C973E3" w:rsidRPr="00484F0F" w:rsidTr="00C973E3">
        <w:trPr>
          <w:trHeight w:val="404"/>
        </w:trPr>
        <w:tc>
          <w:tcPr>
            <w:tcW w:w="26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C973E3" w:rsidRPr="00857E47" w:rsidRDefault="00C973E3" w:rsidP="00C973E3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7819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973E3" w:rsidRPr="00484F0F" w:rsidRDefault="007157B0" w:rsidP="00C973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Bury Aces </w:t>
            </w:r>
          </w:p>
        </w:tc>
      </w:tr>
      <w:tr w:rsidR="00C973E3" w:rsidRPr="00484F0F" w:rsidTr="00C973E3">
        <w:trPr>
          <w:trHeight w:val="424"/>
        </w:trPr>
        <w:tc>
          <w:tcPr>
            <w:tcW w:w="26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C973E3" w:rsidRPr="00857E47" w:rsidRDefault="00C973E3" w:rsidP="00C973E3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7819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973E3" w:rsidRPr="00484F0F" w:rsidRDefault="007157B0" w:rsidP="00C973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Communities &amp; Wellbeing</w:t>
            </w:r>
          </w:p>
        </w:tc>
      </w:tr>
      <w:tr w:rsidR="00C973E3" w:rsidRPr="00484F0F" w:rsidTr="00C973E3">
        <w:tc>
          <w:tcPr>
            <w:tcW w:w="2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C973E3" w:rsidRPr="00857E47" w:rsidRDefault="00C973E3" w:rsidP="00C973E3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7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973E3" w:rsidRPr="00484F0F" w:rsidRDefault="007157B0" w:rsidP="00C973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Various locations throughout the borough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</w:rPr>
            </w:pPr>
          </w:p>
        </w:tc>
      </w:tr>
      <w:tr w:rsidR="00F860A1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860A1" w:rsidRDefault="007157B0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Please give details of your working knowledge of Microsoft Office programs.</w:t>
            </w:r>
          </w:p>
          <w:p w:rsidR="007157B0" w:rsidRPr="00484F0F" w:rsidRDefault="007157B0" w:rsidP="00F860A1">
            <w:pPr>
              <w:rPr>
                <w:rFonts w:ascii="Myriad Pro" w:hAnsi="Myriad Pro"/>
              </w:rPr>
            </w:pPr>
          </w:p>
        </w:tc>
      </w:tr>
      <w:tr w:rsidR="002B6566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B6566" w:rsidRPr="002B6566" w:rsidRDefault="007157B0" w:rsidP="007157B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Give examples of when you have worked in a busy office environment.</w:t>
            </w:r>
          </w:p>
        </w:tc>
      </w:tr>
      <w:tr w:rsidR="002B6566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B6FCD" w:rsidRPr="002B6566" w:rsidRDefault="004B6FCD" w:rsidP="004B6FC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What is your experience of working in a </w:t>
            </w:r>
            <w:r w:rsidRPr="004B6FCD">
              <w:rPr>
                <w:rFonts w:ascii="Myriad Pro" w:hAnsi="Myriad Pro"/>
              </w:rPr>
              <w:t xml:space="preserve">Customer Service </w:t>
            </w:r>
            <w:r>
              <w:rPr>
                <w:rFonts w:ascii="Myriad Pro" w:hAnsi="Myriad Pro"/>
              </w:rPr>
              <w:t xml:space="preserve">environment </w:t>
            </w:r>
            <w:r w:rsidRPr="004B6FCD">
              <w:rPr>
                <w:rFonts w:ascii="Myriad Pro" w:hAnsi="Myriad Pro"/>
              </w:rPr>
              <w:t>dealing with internal and external customers</w:t>
            </w:r>
            <w:r>
              <w:rPr>
                <w:rFonts w:ascii="Myriad Pro" w:hAnsi="Myriad Pro"/>
              </w:rPr>
              <w:t>?</w:t>
            </w:r>
          </w:p>
        </w:tc>
      </w:tr>
      <w:tr w:rsidR="002B6566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B6566" w:rsidRPr="002B6566" w:rsidRDefault="004B6FCD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When have you undertaken significant experience of undertaking routine office procedures?</w:t>
            </w:r>
          </w:p>
        </w:tc>
      </w:tr>
      <w:tr w:rsidR="0019482B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9482B" w:rsidRDefault="004B6FCD" w:rsidP="00F860A1">
            <w:pPr>
              <w:rPr>
                <w:rFonts w:ascii="Myriad Pro" w:hAnsi="Myriad Pro"/>
              </w:rPr>
            </w:pPr>
            <w:r w:rsidRPr="004B6FCD">
              <w:rPr>
                <w:rFonts w:ascii="Myriad Pro" w:hAnsi="Myriad Pro"/>
              </w:rPr>
              <w:t>Describe your experience of working to deadlines and prioritising work?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C973E3">
        <w:trPr>
          <w:trHeight w:val="406"/>
        </w:trPr>
        <w:tc>
          <w:tcPr>
            <w:tcW w:w="10456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</w:rPr>
            </w:pPr>
          </w:p>
        </w:tc>
      </w:tr>
      <w:tr w:rsidR="00F836D2" w:rsidRPr="00484F0F" w:rsidTr="00C973E3">
        <w:trPr>
          <w:trHeight w:val="567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836D2" w:rsidRPr="00484F0F" w:rsidRDefault="004B6FCD" w:rsidP="00BE2A18">
            <w:pPr>
              <w:rPr>
                <w:rFonts w:ascii="Myriad Pro" w:hAnsi="Myriad Pro"/>
              </w:rPr>
            </w:pPr>
            <w:r w:rsidRPr="004B6FCD">
              <w:rPr>
                <w:rFonts w:ascii="Myriad Pro" w:hAnsi="Myriad Pro"/>
              </w:rPr>
              <w:t>Tell us about your communication and organisational skills</w:t>
            </w:r>
            <w:r w:rsidR="00D42FC2">
              <w:rPr>
                <w:rFonts w:ascii="Myriad Pro" w:hAnsi="Myriad Pro"/>
              </w:rPr>
              <w:t>, including arranging meetings and diaries</w:t>
            </w:r>
            <w:r w:rsidRPr="004B6FCD">
              <w:rPr>
                <w:rFonts w:ascii="Myriad Pro" w:hAnsi="Myriad Pro"/>
              </w:rPr>
              <w:t>?</w:t>
            </w:r>
          </w:p>
        </w:tc>
      </w:tr>
      <w:tr w:rsidR="0019482B" w:rsidRPr="00484F0F" w:rsidTr="00C973E3">
        <w:trPr>
          <w:trHeight w:val="567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9482B" w:rsidRDefault="0019482B" w:rsidP="00BE2A18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  <w:tr w:rsidR="0019482B" w:rsidRPr="00484F0F" w:rsidTr="00C973E3">
        <w:trPr>
          <w:trHeight w:val="567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9482B" w:rsidRDefault="0019482B" w:rsidP="00BE2A18">
            <w:pPr>
              <w:rPr>
                <w:rFonts w:ascii="Myriad Pro" w:hAnsi="Myriad Pro"/>
              </w:rPr>
            </w:pP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</w:rPr>
            </w:pPr>
          </w:p>
        </w:tc>
      </w:tr>
      <w:tr w:rsidR="00F836D2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836D2" w:rsidRPr="00484F0F" w:rsidRDefault="004B6FCD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NVQ Level 2 Business Administration</w:t>
            </w:r>
          </w:p>
        </w:tc>
      </w:tr>
      <w:tr w:rsidR="00F836D2" w:rsidRPr="00484F0F" w:rsidTr="00551D2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836D2" w:rsidRPr="002B6566" w:rsidRDefault="004B6FCD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NVQ Level 3</w:t>
            </w:r>
            <w:r w:rsidRPr="004B6FCD">
              <w:rPr>
                <w:rFonts w:ascii="Myriad Pro" w:hAnsi="Myriad Pro"/>
              </w:rPr>
              <w:t xml:space="preserve"> Business Administration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D2D" w:rsidRPr="00F860A1" w:rsidTr="00DB06E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551D2D" w:rsidRPr="00F860A1" w:rsidRDefault="00551D2D" w:rsidP="00DB06EC">
            <w:pPr>
              <w:rPr>
                <w:rFonts w:ascii="Myriad Pro" w:hAnsi="Myriad Pro"/>
                <w:b/>
              </w:rPr>
            </w:pPr>
          </w:p>
        </w:tc>
      </w:tr>
      <w:tr w:rsidR="00551D2D" w:rsidRPr="00484F0F" w:rsidTr="00DB06EC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1D2D" w:rsidRPr="00484F0F" w:rsidRDefault="004B6FCD" w:rsidP="00DB06E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ECDL or equivalent</w:t>
            </w:r>
          </w:p>
        </w:tc>
      </w:tr>
      <w:tr w:rsidR="00551D2D" w:rsidRPr="00484F0F" w:rsidTr="00DB06EC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1D2D" w:rsidRPr="002B6566" w:rsidRDefault="00551D2D" w:rsidP="00DB06EC">
            <w:pPr>
              <w:rPr>
                <w:rFonts w:ascii="Myriad Pro" w:hAnsi="Myriad Pro"/>
              </w:rPr>
            </w:pPr>
          </w:p>
        </w:tc>
      </w:tr>
      <w:tr w:rsidR="00551D2D" w:rsidRPr="00484F0F" w:rsidTr="00DB06EC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1D2D" w:rsidRPr="002B6566" w:rsidRDefault="00551D2D" w:rsidP="00DB06EC">
            <w:pPr>
              <w:rPr>
                <w:rFonts w:ascii="Myriad Pro" w:hAnsi="Myriad Pro"/>
              </w:rPr>
            </w:pPr>
          </w:p>
        </w:tc>
      </w:tr>
      <w:tr w:rsidR="00551D2D" w:rsidRPr="00484F0F" w:rsidTr="00DB06EC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1D2D" w:rsidRPr="002B6566" w:rsidRDefault="00551D2D" w:rsidP="00DB06EC">
            <w:pPr>
              <w:rPr>
                <w:rFonts w:ascii="Myriad Pro" w:hAnsi="Myriad Pro"/>
              </w:rPr>
            </w:pPr>
          </w:p>
        </w:tc>
      </w:tr>
    </w:tbl>
    <w:p w:rsidR="00551D2D" w:rsidRPr="000815A8" w:rsidRDefault="00551D2D" w:rsidP="000815A8"/>
    <w:sectPr w:rsidR="00551D2D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E"/>
    <w:rsid w:val="0004640A"/>
    <w:rsid w:val="000815A8"/>
    <w:rsid w:val="00087BA6"/>
    <w:rsid w:val="00150B9C"/>
    <w:rsid w:val="0019482B"/>
    <w:rsid w:val="002671A1"/>
    <w:rsid w:val="00297038"/>
    <w:rsid w:val="002B6566"/>
    <w:rsid w:val="0032671E"/>
    <w:rsid w:val="00364765"/>
    <w:rsid w:val="003A7F1C"/>
    <w:rsid w:val="004304DA"/>
    <w:rsid w:val="00484F0F"/>
    <w:rsid w:val="004A2180"/>
    <w:rsid w:val="004B6FCD"/>
    <w:rsid w:val="004F0C9E"/>
    <w:rsid w:val="00551D2D"/>
    <w:rsid w:val="006A7D21"/>
    <w:rsid w:val="007157B0"/>
    <w:rsid w:val="00857E47"/>
    <w:rsid w:val="008B0CB2"/>
    <w:rsid w:val="009A2743"/>
    <w:rsid w:val="00AA4D74"/>
    <w:rsid w:val="00AF6095"/>
    <w:rsid w:val="00BE4EDD"/>
    <w:rsid w:val="00BF5700"/>
    <w:rsid w:val="00C973E3"/>
    <w:rsid w:val="00CA2322"/>
    <w:rsid w:val="00D30BC5"/>
    <w:rsid w:val="00D3110B"/>
    <w:rsid w:val="00D42FC2"/>
    <w:rsid w:val="00DF222C"/>
    <w:rsid w:val="00E033EA"/>
    <w:rsid w:val="00EB47E3"/>
    <w:rsid w:val="00F14D38"/>
    <w:rsid w:val="00F1789C"/>
    <w:rsid w:val="00F836D2"/>
    <w:rsid w:val="00F860A1"/>
    <w:rsid w:val="00FB331D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9441D-40A0-4305-A2A2-5EE2295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j.mira</cp:lastModifiedBy>
  <cp:revision>3</cp:revision>
  <cp:lastPrinted>2016-09-19T15:31:00Z</cp:lastPrinted>
  <dcterms:created xsi:type="dcterms:W3CDTF">2018-10-16T09:37:00Z</dcterms:created>
  <dcterms:modified xsi:type="dcterms:W3CDTF">2018-10-16T09:38:00Z</dcterms:modified>
</cp:coreProperties>
</file>